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0BAE2C26"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87194" w:rsidRPr="00DF520B">
        <w:rPr>
          <w:rFonts w:ascii="Calibri" w:hAnsi="Calibri" w:cs="Calibri"/>
          <w:sz w:val="20"/>
          <w:szCs w:val="20"/>
        </w:rPr>
        <w:t>5</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505C27E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Instytutem Zdrowia Medicall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z siedzibą 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przez Sąd Rejonowy 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401CD659"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F5CEAB5"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żaden jego element nie jest rekondycjonowany</w:t>
      </w:r>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D87194" w:rsidRPr="00DF520B">
        <w:rPr>
          <w:rFonts w:ascii="Calibri" w:hAnsi="Calibri" w:cs="Calibri"/>
          <w:sz w:val="20"/>
          <w:szCs w:val="20"/>
        </w:rPr>
        <w:t>5</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Instytutu Zdrowia Medicall</w:t>
      </w:r>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50D3D1F0" w14:textId="1E83176F" w:rsidR="00770516" w:rsidRDefault="00461765"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4 tygodnia od dnia zawarcia umowy</w:t>
      </w:r>
    </w:p>
    <w:p w14:paraId="793D1E77" w14:textId="540AC863"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lastRenderedPageBreak/>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4BBE1886" w14:textId="4B8C73F9"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 okresie </w:t>
      </w:r>
      <w:r w:rsidR="00982133" w:rsidRPr="00DF520B">
        <w:rPr>
          <w:rFonts w:ascii="Calibri" w:hAnsi="Calibri" w:cs="Calibri"/>
          <w:bCs/>
          <w:sz w:val="20"/>
          <w:szCs w:val="20"/>
        </w:rPr>
        <w:t xml:space="preserve">3 </w:t>
      </w:r>
      <w:r w:rsidRPr="00DF520B">
        <w:rPr>
          <w:rFonts w:ascii="Calibri" w:hAnsi="Calibri" w:cs="Calibri"/>
          <w:bCs/>
          <w:sz w:val="20"/>
          <w:szCs w:val="20"/>
        </w:rPr>
        <w:t xml:space="preserve">miesięcy od dnia </w:t>
      </w:r>
      <w:r w:rsidR="00982133" w:rsidRPr="00DF520B">
        <w:rPr>
          <w:rFonts w:ascii="Calibri" w:hAnsi="Calibri" w:cs="Calibri"/>
          <w:bCs/>
          <w:sz w:val="20"/>
          <w:szCs w:val="20"/>
        </w:rPr>
        <w:t xml:space="preserve">zrealizowania dostawy </w:t>
      </w:r>
      <w:r w:rsidR="00FF474D" w:rsidRPr="00DF520B">
        <w:rPr>
          <w:rFonts w:ascii="Calibri" w:hAnsi="Calibri" w:cs="Calibri"/>
          <w:bCs/>
          <w:sz w:val="20"/>
          <w:szCs w:val="20"/>
        </w:rPr>
        <w:t>Wyposażenia</w:t>
      </w:r>
      <w:r w:rsidR="00982133" w:rsidRPr="00DF520B">
        <w:rPr>
          <w:rFonts w:ascii="Calibri" w:hAnsi="Calibri" w:cs="Calibri"/>
          <w:bCs/>
          <w:sz w:val="20"/>
          <w:szCs w:val="20"/>
        </w:rPr>
        <w:t xml:space="preserve">, </w:t>
      </w:r>
      <w:r w:rsidRPr="00DF520B">
        <w:rPr>
          <w:rFonts w:ascii="Calibri" w:hAnsi="Calibri" w:cs="Calibri"/>
          <w:bCs/>
          <w:sz w:val="20"/>
          <w:szCs w:val="20"/>
        </w:rPr>
        <w:t xml:space="preserve">Wykonawca jest zobowiązany do przeprowadzenia </w:t>
      </w:r>
      <w:r w:rsidR="00B05A78" w:rsidRPr="00DF520B">
        <w:rPr>
          <w:rFonts w:ascii="Calibri" w:hAnsi="Calibri" w:cs="Calibri"/>
          <w:bCs/>
          <w:sz w:val="20"/>
          <w:szCs w:val="20"/>
        </w:rPr>
        <w:t>dwóch</w:t>
      </w:r>
      <w:r w:rsidRPr="00DF520B">
        <w:rPr>
          <w:rFonts w:ascii="Calibri" w:hAnsi="Calibri" w:cs="Calibri"/>
          <w:bCs/>
          <w:sz w:val="20"/>
          <w:szCs w:val="20"/>
        </w:rPr>
        <w:t xml:space="preserve"> dodatkowych szkoleń dla personelu Zamawiającego,</w:t>
      </w:r>
      <w:r w:rsidRPr="00DF520B">
        <w:rPr>
          <w:rFonts w:ascii="Calibri" w:hAnsi="Calibri" w:cs="Calibri"/>
          <w:sz w:val="20"/>
          <w:szCs w:val="20"/>
        </w:rPr>
        <w:t xml:space="preserve"> </w:t>
      </w:r>
      <w:r w:rsidRPr="00DF520B">
        <w:rPr>
          <w:rFonts w:ascii="Calibri" w:hAnsi="Calibri" w:cs="Calibri"/>
          <w:bCs/>
          <w:sz w:val="20"/>
          <w:szCs w:val="20"/>
        </w:rPr>
        <w:t xml:space="preserve">w zakresie </w:t>
      </w:r>
      <w:r w:rsidR="00FF474D" w:rsidRPr="00DF520B">
        <w:rPr>
          <w:rFonts w:ascii="Calibri" w:hAnsi="Calibri" w:cs="Calibri"/>
          <w:bCs/>
          <w:sz w:val="20"/>
          <w:szCs w:val="20"/>
        </w:rPr>
        <w:t xml:space="preserve">wskazanym </w:t>
      </w:r>
      <w:r w:rsidR="00297C13" w:rsidRPr="00DF520B">
        <w:rPr>
          <w:rFonts w:ascii="Calibri" w:hAnsi="Calibri" w:cs="Calibri"/>
          <w:bCs/>
          <w:sz w:val="20"/>
          <w:szCs w:val="20"/>
        </w:rPr>
        <w:br/>
      </w:r>
      <w:r w:rsidR="00FF474D" w:rsidRPr="00DF520B">
        <w:rPr>
          <w:rFonts w:ascii="Calibri" w:hAnsi="Calibri" w:cs="Calibri"/>
          <w:bCs/>
          <w:sz w:val="20"/>
          <w:szCs w:val="20"/>
        </w:rPr>
        <w:t>w ust. 4</w:t>
      </w:r>
      <w:r w:rsidRPr="00DF520B">
        <w:rPr>
          <w:rFonts w:ascii="Calibri" w:hAnsi="Calibri" w:cs="Calibri"/>
          <w:bCs/>
          <w:sz w:val="20"/>
          <w:szCs w:val="20"/>
        </w:rPr>
        <w:t>.</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2ADB7AC" w14:textId="77777777" w:rsidR="004523EB" w:rsidRPr="004523E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DF520B">
        <w:rPr>
          <w:rFonts w:ascii="Calibri" w:hAnsi="Calibri" w:cs="Calibri"/>
          <w:sz w:val="20"/>
          <w:szCs w:val="20"/>
        </w:rPr>
        <w:t>Wykonawca udziela</w:t>
      </w:r>
      <w:r w:rsidR="00D741EF">
        <w:rPr>
          <w:rFonts w:ascii="Calibri" w:hAnsi="Calibri" w:cs="Calibri"/>
          <w:sz w:val="20"/>
          <w:szCs w:val="20"/>
        </w:rPr>
        <w:t xml:space="preserve"> bezwarunkowej</w:t>
      </w:r>
      <w:r w:rsidRPr="00DF520B">
        <w:rPr>
          <w:rFonts w:ascii="Calibri" w:hAnsi="Calibri" w:cs="Calibri"/>
          <w:sz w:val="20"/>
          <w:szCs w:val="20"/>
        </w:rPr>
        <w:t xml:space="preserve"> gwarancji jakości i rękojmi na przedmiot Umowy na </w:t>
      </w:r>
      <w:r w:rsidRPr="00107DA1">
        <w:rPr>
          <w:rFonts w:ascii="Calibri" w:hAnsi="Calibri" w:cs="Calibri"/>
          <w:color w:val="000000" w:themeColor="text1"/>
          <w:sz w:val="20"/>
          <w:szCs w:val="20"/>
        </w:rPr>
        <w:t>okres</w:t>
      </w:r>
      <w:r w:rsidR="004523EB">
        <w:rPr>
          <w:rFonts w:ascii="Calibri" w:hAnsi="Calibri" w:cs="Calibri"/>
          <w:color w:val="000000" w:themeColor="text1"/>
          <w:sz w:val="20"/>
          <w:szCs w:val="20"/>
          <w:lang w:val="pl-PL"/>
        </w:rPr>
        <w:t xml:space="preserve">: </w:t>
      </w:r>
    </w:p>
    <w:p w14:paraId="445333BA" w14:textId="38778D5F" w:rsidR="003657E4" w:rsidRPr="004523EB" w:rsidRDefault="00A72432" w:rsidP="004523EB">
      <w:pPr>
        <w:pStyle w:val="Tekstpodstawowy2"/>
        <w:widowControl w:val="0"/>
        <w:autoSpaceDE w:val="0"/>
        <w:autoSpaceDN w:val="0"/>
        <w:adjustRightInd w:val="0"/>
        <w:spacing w:after="0" w:line="288" w:lineRule="auto"/>
        <w:ind w:left="425"/>
        <w:jc w:val="both"/>
        <w:rPr>
          <w:rFonts w:ascii="Calibri" w:hAnsi="Calibri" w:cs="Calibri"/>
          <w:color w:val="000000" w:themeColor="text1"/>
          <w:sz w:val="20"/>
          <w:szCs w:val="20"/>
        </w:rPr>
      </w:pPr>
      <w:r>
        <w:rPr>
          <w:rFonts w:ascii="Calibri" w:hAnsi="Calibri" w:cs="Calibri"/>
          <w:bCs/>
          <w:color w:val="000000" w:themeColor="text1"/>
          <w:sz w:val="20"/>
          <w:szCs w:val="20"/>
          <w:lang w:val="pl-PL"/>
        </w:rPr>
        <w:t>24</w:t>
      </w:r>
      <w:r w:rsidR="004170CE">
        <w:rPr>
          <w:rFonts w:ascii="Calibri" w:hAnsi="Calibri" w:cs="Calibri"/>
          <w:bCs/>
          <w:color w:val="000000" w:themeColor="text1"/>
          <w:sz w:val="20"/>
          <w:szCs w:val="20"/>
          <w:lang w:val="pl-PL"/>
        </w:rPr>
        <w:t xml:space="preserve"> miesięcy</w:t>
      </w:r>
      <w:r w:rsidR="00E623B7" w:rsidRPr="004523EB">
        <w:rPr>
          <w:rFonts w:ascii="Calibri" w:hAnsi="Calibri" w:cs="Calibri"/>
          <w:color w:val="000000" w:themeColor="text1"/>
          <w:sz w:val="20"/>
          <w:szCs w:val="20"/>
          <w:lang w:val="pl-PL"/>
        </w:rPr>
        <w:t xml:space="preserve"> – licząc</w:t>
      </w:r>
      <w:r w:rsidR="003657E4" w:rsidRPr="004523EB">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4523EB">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r w:rsidR="00D87194" w:rsidRPr="00DF520B">
        <w:rPr>
          <w:rFonts w:ascii="Calibri" w:hAnsi="Calibri" w:cs="Calibri"/>
          <w:sz w:val="20"/>
          <w:szCs w:val="20"/>
          <w:lang w:val="pl-PL" w:eastAsia="pl-PL"/>
        </w:rPr>
        <w:t xml:space="preserve">t.j.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77777777"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DF520B">
        <w:rPr>
          <w:rFonts w:ascii="Calibri" w:hAnsi="Calibri" w:cs="Calibri"/>
          <w:sz w:val="20"/>
          <w:szCs w:val="20"/>
        </w:rPr>
        <w:t>wynosi</w:t>
      </w:r>
      <w:r w:rsidRPr="007B3495">
        <w:rPr>
          <w:rFonts w:ascii="Calibri" w:hAnsi="Calibri" w:cs="Calibri"/>
          <w:color w:val="FF0000"/>
          <w:sz w:val="20"/>
          <w:szCs w:val="20"/>
        </w:rPr>
        <w:t xml:space="preserve"> </w:t>
      </w:r>
      <w:r w:rsidR="007B3495" w:rsidRPr="007B3495">
        <w:rPr>
          <w:rFonts w:ascii="Calibri" w:hAnsi="Calibri" w:cs="Calibri"/>
          <w:color w:val="FF0000"/>
          <w:sz w:val="20"/>
          <w:szCs w:val="20"/>
          <w:lang w:val="pl-PL"/>
        </w:rPr>
        <w:t>7</w:t>
      </w:r>
      <w:r w:rsidRPr="007B3495">
        <w:rPr>
          <w:rFonts w:ascii="Calibri" w:hAnsi="Calibri" w:cs="Calibri"/>
          <w:color w:val="FF0000"/>
          <w:sz w:val="20"/>
          <w:szCs w:val="20"/>
        </w:rPr>
        <w:t> </w:t>
      </w:r>
      <w:r w:rsidRPr="00DF520B">
        <w:rPr>
          <w:rFonts w:ascii="Calibri" w:hAnsi="Calibri" w:cs="Calibri"/>
          <w:sz w:val="20"/>
          <w:szCs w:val="20"/>
        </w:rPr>
        <w:t xml:space="preserve">lat od dnia 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Wykonawca zobowiązuje się do realizacji zadania w pełnej zgodności z przepisami prawa dotyczącymi ochrony środowiska oraz zgodnie z zasadą DNSH  („do no significant harm",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r w:rsidRPr="00DF520B">
        <w:rPr>
          <w:rFonts w:ascii="Calibri" w:hAnsi="Calibri" w:cs="Calibri"/>
          <w:sz w:val="20"/>
          <w:szCs w:val="20"/>
        </w:rPr>
        <w:t>dzy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8"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0B4783D9" w14:textId="77777777" w:rsidR="00F83A75" w:rsidRPr="00460A76" w:rsidRDefault="00F83A75" w:rsidP="00F83A75">
      <w:pPr>
        <w:ind w:left="360"/>
        <w:jc w:val="both"/>
        <w:rPr>
          <w:rFonts w:asciiTheme="minorHAnsi" w:hAnsiTheme="minorHAnsi" w:cstheme="minorHAnsi"/>
          <w:sz w:val="20"/>
          <w:szCs w:val="20"/>
        </w:rPr>
      </w:pPr>
    </w:p>
    <w:p w14:paraId="07CA9793" w14:textId="77777777" w:rsidR="00F83A75" w:rsidRPr="002579E7" w:rsidRDefault="00F83A75" w:rsidP="00F83A75">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02258CE4" w14:textId="77777777" w:rsidR="00F83A75" w:rsidRPr="00FC1D2A" w:rsidRDefault="00F83A75" w:rsidP="00F83A75">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759AB9ED" w14:textId="77777777" w:rsidR="00F83A75" w:rsidRPr="00FC1D2A" w:rsidRDefault="00F83A75" w:rsidP="00F83A75">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3DEEA8B2" w14:textId="77777777" w:rsidR="00F83A75" w:rsidRPr="00F83A75" w:rsidRDefault="00F83A75" w:rsidP="00460A76">
      <w:pPr>
        <w:spacing w:line="288" w:lineRule="auto"/>
        <w:jc w:val="center"/>
        <w:rPr>
          <w:rFonts w:asciiTheme="minorHAnsi" w:hAnsiTheme="minorHAnsi" w:cstheme="minorHAnsi"/>
          <w:b/>
          <w:bCs/>
          <w:sz w:val="20"/>
          <w:szCs w:val="20"/>
          <w:lang w:val="x-none"/>
        </w:rPr>
      </w:pPr>
    </w:p>
    <w:p w14:paraId="7B86D0A9" w14:textId="2485C876"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F83A75">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5DACD" w14:textId="77777777" w:rsidR="00140752" w:rsidRDefault="00140752">
      <w:r>
        <w:separator/>
      </w:r>
    </w:p>
  </w:endnote>
  <w:endnote w:type="continuationSeparator" w:id="0">
    <w:p w14:paraId="1BCFE28D" w14:textId="77777777" w:rsidR="00140752" w:rsidRDefault="00140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47D0" w14:textId="77777777" w:rsidR="00372073" w:rsidRDefault="003720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F9CD0" w14:textId="77777777" w:rsidR="0091623B" w:rsidRPr="002A6328" w:rsidRDefault="0091623B" w:rsidP="002A6328">
    <w:pPr>
      <w:pStyle w:val="Stopka"/>
      <w:jc w:val="right"/>
      <w:rPr>
        <w:rFonts w:ascii="Calibri" w:hAnsi="Calibri" w:cs="Calibri"/>
        <w:sz w:val="18"/>
        <w:szCs w:val="18"/>
      </w:rPr>
    </w:pPr>
    <w:r w:rsidRPr="002A6328">
      <w:rPr>
        <w:rFonts w:ascii="Calibri" w:hAnsi="Calibri" w:cs="Calibri"/>
        <w:sz w:val="18"/>
        <w:szCs w:val="18"/>
        <w:lang w:val="pl-PL"/>
      </w:rPr>
      <w:t xml:space="preserve">Strona </w:t>
    </w:r>
    <w:r w:rsidRPr="002A6328">
      <w:rPr>
        <w:rFonts w:ascii="Calibri" w:hAnsi="Calibri" w:cs="Calibri"/>
        <w:b/>
        <w:bCs/>
        <w:sz w:val="18"/>
        <w:szCs w:val="18"/>
      </w:rPr>
      <w:fldChar w:fldCharType="begin"/>
    </w:r>
    <w:r w:rsidRPr="002A6328">
      <w:rPr>
        <w:rFonts w:ascii="Calibri" w:hAnsi="Calibri" w:cs="Calibri"/>
        <w:b/>
        <w:bCs/>
        <w:sz w:val="18"/>
        <w:szCs w:val="18"/>
      </w:rPr>
      <w:instrText>PAGE</w:instrText>
    </w:r>
    <w:r w:rsidRPr="002A6328">
      <w:rPr>
        <w:rFonts w:ascii="Calibri" w:hAnsi="Calibri" w:cs="Calibri"/>
        <w:b/>
        <w:bCs/>
        <w:sz w:val="18"/>
        <w:szCs w:val="18"/>
      </w:rPr>
      <w:fldChar w:fldCharType="separate"/>
    </w:r>
    <w:r w:rsidR="00293C1B">
      <w:rPr>
        <w:rFonts w:ascii="Calibri" w:hAnsi="Calibri" w:cs="Calibri"/>
        <w:b/>
        <w:bCs/>
        <w:noProof/>
        <w:sz w:val="18"/>
        <w:szCs w:val="18"/>
      </w:rPr>
      <w:t>7</w:t>
    </w:r>
    <w:r w:rsidRPr="002A6328">
      <w:rPr>
        <w:rFonts w:ascii="Calibri" w:hAnsi="Calibri" w:cs="Calibri"/>
        <w:b/>
        <w:bCs/>
        <w:sz w:val="18"/>
        <w:szCs w:val="18"/>
      </w:rPr>
      <w:fldChar w:fldCharType="end"/>
    </w:r>
    <w:r w:rsidRPr="002A6328">
      <w:rPr>
        <w:rFonts w:ascii="Calibri" w:hAnsi="Calibri" w:cs="Calibri"/>
        <w:sz w:val="18"/>
        <w:szCs w:val="18"/>
        <w:lang w:val="pl-PL"/>
      </w:rPr>
      <w:t xml:space="preserve"> z </w:t>
    </w:r>
    <w:r w:rsidRPr="002A6328">
      <w:rPr>
        <w:rFonts w:ascii="Calibri" w:hAnsi="Calibri" w:cs="Calibri"/>
        <w:b/>
        <w:bCs/>
        <w:sz w:val="18"/>
        <w:szCs w:val="18"/>
      </w:rPr>
      <w:fldChar w:fldCharType="begin"/>
    </w:r>
    <w:r w:rsidRPr="002A6328">
      <w:rPr>
        <w:rFonts w:ascii="Calibri" w:hAnsi="Calibri" w:cs="Calibri"/>
        <w:b/>
        <w:bCs/>
        <w:sz w:val="18"/>
        <w:szCs w:val="18"/>
      </w:rPr>
      <w:instrText>NUMPAGES</w:instrText>
    </w:r>
    <w:r w:rsidRPr="002A6328">
      <w:rPr>
        <w:rFonts w:ascii="Calibri" w:hAnsi="Calibri" w:cs="Calibri"/>
        <w:b/>
        <w:bCs/>
        <w:sz w:val="18"/>
        <w:szCs w:val="18"/>
      </w:rPr>
      <w:fldChar w:fldCharType="separate"/>
    </w:r>
    <w:r w:rsidR="00293C1B">
      <w:rPr>
        <w:rFonts w:ascii="Calibri" w:hAnsi="Calibri" w:cs="Calibri"/>
        <w:b/>
        <w:bCs/>
        <w:noProof/>
        <w:sz w:val="18"/>
        <w:szCs w:val="18"/>
      </w:rPr>
      <w:t>8</w:t>
    </w:r>
    <w:r w:rsidRPr="002A6328">
      <w:rPr>
        <w:rFonts w:ascii="Calibri" w:hAnsi="Calibri" w:cs="Calibri"/>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32C73" w14:textId="77777777" w:rsidR="00372073" w:rsidRDefault="003720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1A80B" w14:textId="77777777" w:rsidR="00140752" w:rsidRDefault="00140752">
      <w:bookmarkStart w:id="0" w:name="_Hlk504458264"/>
      <w:bookmarkEnd w:id="0"/>
      <w:r>
        <w:separator/>
      </w:r>
    </w:p>
  </w:footnote>
  <w:footnote w:type="continuationSeparator" w:id="0">
    <w:p w14:paraId="00C37C54" w14:textId="77777777" w:rsidR="00140752" w:rsidRDefault="00140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1B9D9" w14:textId="77777777" w:rsidR="00372073" w:rsidRDefault="003720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2083" w14:textId="0F3E9E16" w:rsidR="003F1653" w:rsidRPr="00DB6A96"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r w:rsidR="00372073">
      <w:rPr>
        <w:rFonts w:ascii="Calibri" w:hAnsi="Calibri" w:cs="Calibri"/>
        <w:sz w:val="18"/>
        <w:szCs w:val="18"/>
      </w:rPr>
      <w:t xml:space="preserve"> do postępowania nr </w:t>
    </w:r>
    <w:r w:rsidR="006C0423">
      <w:rPr>
        <w:rFonts w:ascii="Calibri" w:hAnsi="Calibri" w:cs="Calibri"/>
        <w:sz w:val="18"/>
        <w:szCs w:val="18"/>
      </w:rPr>
      <w:t>5</w:t>
    </w:r>
    <w:r w:rsidR="00372073">
      <w:rPr>
        <w:rFonts w:ascii="Calibri" w:hAnsi="Calibri" w:cs="Calibri"/>
        <w:sz w:val="18"/>
        <w:szCs w:val="18"/>
      </w:rPr>
      <w:t>/2025</w:t>
    </w:r>
  </w:p>
  <w:p w14:paraId="7FDE1CED" w14:textId="77777777" w:rsidR="0091623B" w:rsidRPr="003F1653" w:rsidRDefault="0091623B" w:rsidP="003F165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04B58" w14:textId="77777777" w:rsidR="00372073" w:rsidRDefault="003720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411847462">
    <w:abstractNumId w:val="29"/>
  </w:num>
  <w:num w:numId="2" w16cid:durableId="1208764432">
    <w:abstractNumId w:val="26"/>
  </w:num>
  <w:num w:numId="3" w16cid:durableId="460926846">
    <w:abstractNumId w:val="17"/>
  </w:num>
  <w:num w:numId="4" w16cid:durableId="1176850303">
    <w:abstractNumId w:val="15"/>
  </w:num>
  <w:num w:numId="5" w16cid:durableId="944338085">
    <w:abstractNumId w:val="1"/>
  </w:num>
  <w:num w:numId="6" w16cid:durableId="1637487479">
    <w:abstractNumId w:val="6"/>
  </w:num>
  <w:num w:numId="7" w16cid:durableId="198780853">
    <w:abstractNumId w:val="9"/>
  </w:num>
  <w:num w:numId="8" w16cid:durableId="1275134110">
    <w:abstractNumId w:val="25"/>
  </w:num>
  <w:num w:numId="9" w16cid:durableId="196310278">
    <w:abstractNumId w:val="10"/>
  </w:num>
  <w:num w:numId="10" w16cid:durableId="598679517">
    <w:abstractNumId w:val="22"/>
  </w:num>
  <w:num w:numId="11" w16cid:durableId="916279856">
    <w:abstractNumId w:val="14"/>
  </w:num>
  <w:num w:numId="12" w16cid:durableId="57091037">
    <w:abstractNumId w:val="28"/>
  </w:num>
  <w:num w:numId="13" w16cid:durableId="2014186448">
    <w:abstractNumId w:val="27"/>
  </w:num>
  <w:num w:numId="14" w16cid:durableId="36588462">
    <w:abstractNumId w:val="8"/>
  </w:num>
  <w:num w:numId="15" w16cid:durableId="685139374">
    <w:abstractNumId w:val="20"/>
  </w:num>
  <w:num w:numId="16" w16cid:durableId="705444729">
    <w:abstractNumId w:val="24"/>
  </w:num>
  <w:num w:numId="17" w16cid:durableId="30495901">
    <w:abstractNumId w:val="18"/>
  </w:num>
  <w:num w:numId="18" w16cid:durableId="1297879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351494">
    <w:abstractNumId w:val="12"/>
  </w:num>
  <w:num w:numId="20" w16cid:durableId="137692836">
    <w:abstractNumId w:val="21"/>
  </w:num>
  <w:num w:numId="21" w16cid:durableId="682051756">
    <w:abstractNumId w:val="23"/>
  </w:num>
  <w:num w:numId="22" w16cid:durableId="1938900497">
    <w:abstractNumId w:val="7"/>
  </w:num>
  <w:num w:numId="23" w16cid:durableId="280385354">
    <w:abstractNumId w:val="2"/>
  </w:num>
  <w:num w:numId="24" w16cid:durableId="558711792">
    <w:abstractNumId w:val="16"/>
  </w:num>
  <w:num w:numId="25" w16cid:durableId="1768504234">
    <w:abstractNumId w:val="11"/>
  </w:num>
  <w:num w:numId="26" w16cid:durableId="1655839657">
    <w:abstractNumId w:val="19"/>
  </w:num>
  <w:num w:numId="27" w16cid:durableId="1107503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571505">
    <w:abstractNumId w:val="5"/>
  </w:num>
  <w:num w:numId="29" w16cid:durableId="160557966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40752"/>
    <w:rsid w:val="00145397"/>
    <w:rsid w:val="001458FF"/>
    <w:rsid w:val="001503EB"/>
    <w:rsid w:val="00151D16"/>
    <w:rsid w:val="001526FE"/>
    <w:rsid w:val="00152FF9"/>
    <w:rsid w:val="00155FA0"/>
    <w:rsid w:val="0016074B"/>
    <w:rsid w:val="00161D55"/>
    <w:rsid w:val="0016394A"/>
    <w:rsid w:val="00163E10"/>
    <w:rsid w:val="00164B3C"/>
    <w:rsid w:val="00170D9A"/>
    <w:rsid w:val="00174E91"/>
    <w:rsid w:val="00176427"/>
    <w:rsid w:val="0017676D"/>
    <w:rsid w:val="00177452"/>
    <w:rsid w:val="00177B76"/>
    <w:rsid w:val="001834D7"/>
    <w:rsid w:val="00183FB6"/>
    <w:rsid w:val="001844A3"/>
    <w:rsid w:val="00184BAA"/>
    <w:rsid w:val="0019339B"/>
    <w:rsid w:val="001941B8"/>
    <w:rsid w:val="0019549C"/>
    <w:rsid w:val="001A7F94"/>
    <w:rsid w:val="001B21E2"/>
    <w:rsid w:val="001B4A46"/>
    <w:rsid w:val="001B6BDB"/>
    <w:rsid w:val="001C1996"/>
    <w:rsid w:val="001D1EEA"/>
    <w:rsid w:val="001D594A"/>
    <w:rsid w:val="001D7B0E"/>
    <w:rsid w:val="001E070B"/>
    <w:rsid w:val="001E0B87"/>
    <w:rsid w:val="001E14E3"/>
    <w:rsid w:val="001E2452"/>
    <w:rsid w:val="001E2532"/>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3C0E"/>
    <w:rsid w:val="002A42CD"/>
    <w:rsid w:val="002A5DAC"/>
    <w:rsid w:val="002A6328"/>
    <w:rsid w:val="002A7F4F"/>
    <w:rsid w:val="002B0B14"/>
    <w:rsid w:val="002C3CCB"/>
    <w:rsid w:val="002D0B82"/>
    <w:rsid w:val="002D47B0"/>
    <w:rsid w:val="002D5FFC"/>
    <w:rsid w:val="002D6CF3"/>
    <w:rsid w:val="002D7873"/>
    <w:rsid w:val="002E367F"/>
    <w:rsid w:val="002E3D4E"/>
    <w:rsid w:val="002E55D8"/>
    <w:rsid w:val="002E61E8"/>
    <w:rsid w:val="002E6BB9"/>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2073"/>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788C"/>
    <w:rsid w:val="003E7D90"/>
    <w:rsid w:val="003F07A8"/>
    <w:rsid w:val="003F1161"/>
    <w:rsid w:val="003F1653"/>
    <w:rsid w:val="003F21DE"/>
    <w:rsid w:val="003F2464"/>
    <w:rsid w:val="003F3153"/>
    <w:rsid w:val="003F3A7A"/>
    <w:rsid w:val="003F6416"/>
    <w:rsid w:val="003F74BA"/>
    <w:rsid w:val="00400300"/>
    <w:rsid w:val="00401B05"/>
    <w:rsid w:val="00405217"/>
    <w:rsid w:val="004129B1"/>
    <w:rsid w:val="004170CE"/>
    <w:rsid w:val="0042665E"/>
    <w:rsid w:val="0042771F"/>
    <w:rsid w:val="00432E94"/>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864FB"/>
    <w:rsid w:val="00491F47"/>
    <w:rsid w:val="00493465"/>
    <w:rsid w:val="0049565A"/>
    <w:rsid w:val="0049567A"/>
    <w:rsid w:val="00496BDB"/>
    <w:rsid w:val="004970DD"/>
    <w:rsid w:val="004A015E"/>
    <w:rsid w:val="004A0710"/>
    <w:rsid w:val="004A0731"/>
    <w:rsid w:val="004A23F8"/>
    <w:rsid w:val="004B1691"/>
    <w:rsid w:val="004C0A38"/>
    <w:rsid w:val="004C3112"/>
    <w:rsid w:val="004C492E"/>
    <w:rsid w:val="004D4B16"/>
    <w:rsid w:val="004E0A2B"/>
    <w:rsid w:val="004E2B33"/>
    <w:rsid w:val="004E4784"/>
    <w:rsid w:val="004E750C"/>
    <w:rsid w:val="004F0A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62EF"/>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CE9"/>
    <w:rsid w:val="005A248C"/>
    <w:rsid w:val="005A2879"/>
    <w:rsid w:val="005A35C4"/>
    <w:rsid w:val="005A554D"/>
    <w:rsid w:val="005A730D"/>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A2E56"/>
    <w:rsid w:val="006A4043"/>
    <w:rsid w:val="006A77AF"/>
    <w:rsid w:val="006C0423"/>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4D73"/>
    <w:rsid w:val="00786BCD"/>
    <w:rsid w:val="00794E3E"/>
    <w:rsid w:val="0079718D"/>
    <w:rsid w:val="007A0070"/>
    <w:rsid w:val="007A3C70"/>
    <w:rsid w:val="007A6034"/>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335B"/>
    <w:rsid w:val="00A05986"/>
    <w:rsid w:val="00A066C3"/>
    <w:rsid w:val="00A104EB"/>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31A6"/>
    <w:rsid w:val="00AA42A3"/>
    <w:rsid w:val="00AA5829"/>
    <w:rsid w:val="00AA6177"/>
    <w:rsid w:val="00AB35CE"/>
    <w:rsid w:val="00AB6105"/>
    <w:rsid w:val="00AC4D45"/>
    <w:rsid w:val="00AC5F55"/>
    <w:rsid w:val="00AD2097"/>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16BA"/>
    <w:rsid w:val="00B2063B"/>
    <w:rsid w:val="00B26E0A"/>
    <w:rsid w:val="00B32C00"/>
    <w:rsid w:val="00B3546D"/>
    <w:rsid w:val="00B40BE4"/>
    <w:rsid w:val="00B460EC"/>
    <w:rsid w:val="00B51E2D"/>
    <w:rsid w:val="00B523DA"/>
    <w:rsid w:val="00B52C15"/>
    <w:rsid w:val="00B53054"/>
    <w:rsid w:val="00B53695"/>
    <w:rsid w:val="00B6270B"/>
    <w:rsid w:val="00B6367B"/>
    <w:rsid w:val="00B645C5"/>
    <w:rsid w:val="00B66505"/>
    <w:rsid w:val="00B71FEE"/>
    <w:rsid w:val="00B77814"/>
    <w:rsid w:val="00B81BC3"/>
    <w:rsid w:val="00B827F8"/>
    <w:rsid w:val="00B869BD"/>
    <w:rsid w:val="00B872C9"/>
    <w:rsid w:val="00B902CB"/>
    <w:rsid w:val="00B90379"/>
    <w:rsid w:val="00B9039C"/>
    <w:rsid w:val="00BA3761"/>
    <w:rsid w:val="00BA4AF9"/>
    <w:rsid w:val="00BA7FE0"/>
    <w:rsid w:val="00BB6074"/>
    <w:rsid w:val="00BB68BE"/>
    <w:rsid w:val="00BC1299"/>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21CF"/>
    <w:rsid w:val="00C135AD"/>
    <w:rsid w:val="00C219A3"/>
    <w:rsid w:val="00C227C3"/>
    <w:rsid w:val="00C2437D"/>
    <w:rsid w:val="00C2506F"/>
    <w:rsid w:val="00C25D68"/>
    <w:rsid w:val="00C36A1C"/>
    <w:rsid w:val="00C40105"/>
    <w:rsid w:val="00C4158B"/>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05DD"/>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6656"/>
    <w:rsid w:val="00DA45D6"/>
    <w:rsid w:val="00DA7C7D"/>
    <w:rsid w:val="00DB0C11"/>
    <w:rsid w:val="00DB169A"/>
    <w:rsid w:val="00DB27B8"/>
    <w:rsid w:val="00DB5A74"/>
    <w:rsid w:val="00DB64E8"/>
    <w:rsid w:val="00DB6A96"/>
    <w:rsid w:val="00DC0B3B"/>
    <w:rsid w:val="00DC2326"/>
    <w:rsid w:val="00DC4918"/>
    <w:rsid w:val="00DC5F99"/>
    <w:rsid w:val="00DD2F3E"/>
    <w:rsid w:val="00DE0DA9"/>
    <w:rsid w:val="00DE17DD"/>
    <w:rsid w:val="00DE4560"/>
    <w:rsid w:val="00DE5BE0"/>
    <w:rsid w:val="00DE654D"/>
    <w:rsid w:val="00DF036D"/>
    <w:rsid w:val="00DF26C2"/>
    <w:rsid w:val="00DF37D9"/>
    <w:rsid w:val="00DF520B"/>
    <w:rsid w:val="00DF77D0"/>
    <w:rsid w:val="00E1038B"/>
    <w:rsid w:val="00E1128D"/>
    <w:rsid w:val="00E12C4F"/>
    <w:rsid w:val="00E13BD5"/>
    <w:rsid w:val="00E13FDB"/>
    <w:rsid w:val="00E15279"/>
    <w:rsid w:val="00E213F3"/>
    <w:rsid w:val="00E220E5"/>
    <w:rsid w:val="00E22CCE"/>
    <w:rsid w:val="00E231E7"/>
    <w:rsid w:val="00E25317"/>
    <w:rsid w:val="00E2757D"/>
    <w:rsid w:val="00E27CBA"/>
    <w:rsid w:val="00E30155"/>
    <w:rsid w:val="00E30410"/>
    <w:rsid w:val="00E30A43"/>
    <w:rsid w:val="00E32D66"/>
    <w:rsid w:val="00E33D9B"/>
    <w:rsid w:val="00E34DF2"/>
    <w:rsid w:val="00E35420"/>
    <w:rsid w:val="00E356BD"/>
    <w:rsid w:val="00E37825"/>
    <w:rsid w:val="00E37BF1"/>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13CF"/>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30EE"/>
    <w:rsid w:val="00F14686"/>
    <w:rsid w:val="00F15A4B"/>
    <w:rsid w:val="00F17B6D"/>
    <w:rsid w:val="00F20BA4"/>
    <w:rsid w:val="00F22A14"/>
    <w:rsid w:val="00F22FC2"/>
    <w:rsid w:val="00F2768F"/>
    <w:rsid w:val="00F27968"/>
    <w:rsid w:val="00F27EF4"/>
    <w:rsid w:val="00F30178"/>
    <w:rsid w:val="00F32C44"/>
    <w:rsid w:val="00F369DC"/>
    <w:rsid w:val="00F429CE"/>
    <w:rsid w:val="00F44B52"/>
    <w:rsid w:val="00F571A5"/>
    <w:rsid w:val="00F62620"/>
    <w:rsid w:val="00F661CA"/>
    <w:rsid w:val="00F6717D"/>
    <w:rsid w:val="00F67FCB"/>
    <w:rsid w:val="00F74D44"/>
    <w:rsid w:val="00F75DFD"/>
    <w:rsid w:val="00F813CA"/>
    <w:rsid w:val="00F81A9A"/>
    <w:rsid w:val="00F8343C"/>
    <w:rsid w:val="00F83A75"/>
    <w:rsid w:val="00F94FFB"/>
    <w:rsid w:val="00F96BF5"/>
    <w:rsid w:val="00FA2695"/>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f,#c00,#e80000,#008ae8,white"/>
    </o:shapedefaults>
    <o:shapelayout v:ext="edit">
      <o:idmap v:ext="edit" data="2"/>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02E15-D4DD-4EA5-B83D-D15D3B08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2935</Words>
  <Characters>19096</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21988</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17</cp:revision>
  <cp:lastPrinted>2025-06-17T08:26:00Z</cp:lastPrinted>
  <dcterms:created xsi:type="dcterms:W3CDTF">2025-08-11T16:49:00Z</dcterms:created>
  <dcterms:modified xsi:type="dcterms:W3CDTF">2025-11-14T09:18:00Z</dcterms:modified>
</cp:coreProperties>
</file>